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27DCA8" w14:textId="77777777" w:rsidR="004C67B0" w:rsidRDefault="002D0293">
      <w:r>
        <w:t>Supplementary Materials</w:t>
      </w:r>
    </w:p>
    <w:p w14:paraId="6448DE7D" w14:textId="77777777" w:rsidR="002D0293" w:rsidRDefault="002D0293">
      <w:r>
        <w:rPr>
          <w:i/>
        </w:rPr>
        <w:t>Description of In-Class Training</w:t>
      </w:r>
    </w:p>
    <w:p w14:paraId="5A8C49DC" w14:textId="77777777" w:rsidR="002D0293" w:rsidRDefault="002D0293"/>
    <w:p w14:paraId="52FA5EB4" w14:textId="77777777" w:rsidR="002D0293" w:rsidRDefault="002D0293">
      <w:r>
        <w:t>Introduction</w:t>
      </w:r>
    </w:p>
    <w:p w14:paraId="6A0FFACD" w14:textId="77777777" w:rsidR="002D0293" w:rsidRDefault="002D0293" w:rsidP="002D0293">
      <w:pPr>
        <w:pStyle w:val="ListParagraph"/>
        <w:numPr>
          <w:ilvl w:val="0"/>
          <w:numId w:val="1"/>
        </w:numPr>
      </w:pPr>
      <w:r>
        <w:t>Purpose of training</w:t>
      </w:r>
    </w:p>
    <w:p w14:paraId="02157B65" w14:textId="77777777" w:rsidR="002D0293" w:rsidRDefault="002D0293" w:rsidP="002D0293">
      <w:pPr>
        <w:pStyle w:val="ListParagraph"/>
        <w:numPr>
          <w:ilvl w:val="1"/>
          <w:numId w:val="1"/>
        </w:numPr>
      </w:pPr>
      <w:r>
        <w:t>Explain when and how we do peer feedback in this class</w:t>
      </w:r>
    </w:p>
    <w:p w14:paraId="0D2B7AE8" w14:textId="77777777" w:rsidR="002D0293" w:rsidRDefault="002D0293" w:rsidP="002D0293">
      <w:pPr>
        <w:pStyle w:val="ListParagraph"/>
        <w:numPr>
          <w:ilvl w:val="1"/>
          <w:numId w:val="1"/>
        </w:numPr>
      </w:pPr>
      <w:r>
        <w:t>Set expectations for why we do peer feedback, what you’ll get out of it, and what kind of feedback to give</w:t>
      </w:r>
    </w:p>
    <w:p w14:paraId="5816C603" w14:textId="77777777" w:rsidR="002D0293" w:rsidRDefault="002D0293" w:rsidP="002D0293">
      <w:pPr>
        <w:pStyle w:val="ListParagraph"/>
        <w:numPr>
          <w:ilvl w:val="0"/>
          <w:numId w:val="1"/>
        </w:numPr>
      </w:pPr>
      <w:r>
        <w:t>When</w:t>
      </w:r>
    </w:p>
    <w:p w14:paraId="7CB7469B" w14:textId="77777777" w:rsidR="002D0293" w:rsidRDefault="002D0293" w:rsidP="002D0293">
      <w:pPr>
        <w:pStyle w:val="ListParagraph"/>
        <w:numPr>
          <w:ilvl w:val="1"/>
          <w:numId w:val="1"/>
        </w:numPr>
      </w:pPr>
      <w:r>
        <w:t>Share dates and deadlines for feedback exchange</w:t>
      </w:r>
    </w:p>
    <w:p w14:paraId="1E1C9DF3" w14:textId="77777777" w:rsidR="002D0293" w:rsidRDefault="002D0293" w:rsidP="002D0293">
      <w:pPr>
        <w:pStyle w:val="ListParagraph"/>
        <w:numPr>
          <w:ilvl w:val="1"/>
          <w:numId w:val="1"/>
        </w:numPr>
      </w:pPr>
      <w:r>
        <w:t>Set up feedback as integral part of the course, not something added on or unrelated to their “real work”</w:t>
      </w:r>
    </w:p>
    <w:p w14:paraId="4AE42DA5" w14:textId="77777777" w:rsidR="002D0293" w:rsidRDefault="002D0293" w:rsidP="002D0293">
      <w:pPr>
        <w:pStyle w:val="ListParagraph"/>
        <w:numPr>
          <w:ilvl w:val="1"/>
          <w:numId w:val="1"/>
        </w:numPr>
      </w:pPr>
      <w:r>
        <w:t>Ask Students: how many of you have done peer feedback before?</w:t>
      </w:r>
    </w:p>
    <w:p w14:paraId="2EB7FFE3" w14:textId="77777777" w:rsidR="002D0293" w:rsidRDefault="002D0293" w:rsidP="002D0293">
      <w:pPr>
        <w:pStyle w:val="ListParagraph"/>
        <w:numPr>
          <w:ilvl w:val="2"/>
          <w:numId w:val="1"/>
        </w:numPr>
      </w:pPr>
      <w:r>
        <w:t>Expect most of the have.</w:t>
      </w:r>
    </w:p>
    <w:p w14:paraId="63E08559" w14:textId="77777777" w:rsidR="002D0293" w:rsidRDefault="002D0293" w:rsidP="002D0293">
      <w:pPr>
        <w:pStyle w:val="ListParagraph"/>
        <w:numPr>
          <w:ilvl w:val="0"/>
          <w:numId w:val="1"/>
        </w:numPr>
      </w:pPr>
      <w:r>
        <w:t>Why</w:t>
      </w:r>
    </w:p>
    <w:p w14:paraId="37689806" w14:textId="77777777" w:rsidR="002D0293" w:rsidRDefault="002D0293" w:rsidP="002D0293">
      <w:pPr>
        <w:pStyle w:val="ListParagraph"/>
        <w:numPr>
          <w:ilvl w:val="1"/>
          <w:numId w:val="1"/>
        </w:numPr>
      </w:pPr>
      <w:r>
        <w:t>Ask Students: Since you have experience with peer feedback, why do you think we are doing it in this class?</w:t>
      </w:r>
    </w:p>
    <w:p w14:paraId="429CFF36" w14:textId="77777777" w:rsidR="002D0293" w:rsidRDefault="002D0293" w:rsidP="002D0293">
      <w:pPr>
        <w:pStyle w:val="ListParagraph"/>
        <w:numPr>
          <w:ilvl w:val="1"/>
          <w:numId w:val="1"/>
        </w:numPr>
      </w:pPr>
      <w:r>
        <w:t>Present research-backed reasons for why peer feedback is effective</w:t>
      </w:r>
    </w:p>
    <w:p w14:paraId="1BF79D13" w14:textId="77777777" w:rsidR="002D0293" w:rsidRDefault="002D0293" w:rsidP="002D0293">
      <w:pPr>
        <w:pStyle w:val="ListParagraph"/>
        <w:numPr>
          <w:ilvl w:val="1"/>
          <w:numId w:val="1"/>
        </w:numPr>
      </w:pPr>
      <w:r>
        <w:t>Present types of jobs they might want that expect feedback skills</w:t>
      </w:r>
    </w:p>
    <w:p w14:paraId="0551AF4F" w14:textId="77777777" w:rsidR="002D0293" w:rsidRDefault="002D0293" w:rsidP="002D0293"/>
    <w:p w14:paraId="29BF0F2A" w14:textId="77777777" w:rsidR="002D0293" w:rsidRDefault="002D0293" w:rsidP="002D0293">
      <w:r>
        <w:t>Giving “Good” Feedback</w:t>
      </w:r>
    </w:p>
    <w:p w14:paraId="21B59135" w14:textId="77777777" w:rsidR="002D0293" w:rsidRDefault="002D0293" w:rsidP="002D0293">
      <w:pPr>
        <w:pStyle w:val="ListParagraph"/>
        <w:numPr>
          <w:ilvl w:val="0"/>
          <w:numId w:val="2"/>
        </w:numPr>
      </w:pPr>
      <w:r>
        <w:t>What is “good”?</w:t>
      </w:r>
    </w:p>
    <w:p w14:paraId="4D9054A7" w14:textId="77777777" w:rsidR="002D0293" w:rsidRDefault="002D0293" w:rsidP="002D0293">
      <w:pPr>
        <w:pStyle w:val="ListParagraph"/>
        <w:numPr>
          <w:ilvl w:val="1"/>
          <w:numId w:val="2"/>
        </w:numPr>
      </w:pPr>
      <w:r>
        <w:t>Ask Students: what makes feedback more (or less) helpful?</w:t>
      </w:r>
    </w:p>
    <w:p w14:paraId="350C5F90" w14:textId="77777777" w:rsidR="002D0293" w:rsidRDefault="002D0293" w:rsidP="002D0293">
      <w:pPr>
        <w:pStyle w:val="ListParagraph"/>
        <w:numPr>
          <w:ilvl w:val="1"/>
          <w:numId w:val="2"/>
        </w:numPr>
      </w:pPr>
      <w:r>
        <w:t>Present research-backed qualities of effective feedback</w:t>
      </w:r>
    </w:p>
    <w:p w14:paraId="36BAE96F" w14:textId="77777777" w:rsidR="002D0293" w:rsidRDefault="002D0293" w:rsidP="002D0293">
      <w:pPr>
        <w:pStyle w:val="ListParagraph"/>
        <w:numPr>
          <w:ilvl w:val="0"/>
          <w:numId w:val="2"/>
        </w:numPr>
      </w:pPr>
      <w:r>
        <w:t>How to present feedback; mindset for receiving feedback</w:t>
      </w:r>
    </w:p>
    <w:p w14:paraId="3B9A2429" w14:textId="77777777" w:rsidR="002D0293" w:rsidRDefault="002D0293" w:rsidP="002D0293">
      <w:pPr>
        <w:pStyle w:val="ListParagraph"/>
        <w:numPr>
          <w:ilvl w:val="1"/>
          <w:numId w:val="2"/>
        </w:numPr>
      </w:pPr>
      <w:r>
        <w:t>Share “mentor’s dilemma” study conditions</w:t>
      </w:r>
    </w:p>
    <w:p w14:paraId="236A14C2" w14:textId="77777777" w:rsidR="002D0293" w:rsidRDefault="002D0293" w:rsidP="002D0293">
      <w:pPr>
        <w:pStyle w:val="ListParagraph"/>
        <w:numPr>
          <w:ilvl w:val="2"/>
          <w:numId w:val="2"/>
        </w:numPr>
      </w:pPr>
      <w:r>
        <w:t>Just feedback</w:t>
      </w:r>
    </w:p>
    <w:p w14:paraId="37AB247A" w14:textId="77777777" w:rsidR="002D0293" w:rsidRDefault="002D0293" w:rsidP="002D0293">
      <w:pPr>
        <w:pStyle w:val="ListParagraph"/>
        <w:numPr>
          <w:ilvl w:val="2"/>
          <w:numId w:val="2"/>
        </w:numPr>
      </w:pPr>
      <w:r>
        <w:t>Positive buffer + feedback</w:t>
      </w:r>
    </w:p>
    <w:p w14:paraId="3BA33988" w14:textId="77777777" w:rsidR="002D0293" w:rsidRDefault="002D0293" w:rsidP="002D0293">
      <w:pPr>
        <w:pStyle w:val="ListParagraph"/>
        <w:numPr>
          <w:ilvl w:val="2"/>
          <w:numId w:val="2"/>
        </w:numPr>
      </w:pPr>
      <w:r>
        <w:t>High standards + feedback</w:t>
      </w:r>
    </w:p>
    <w:p w14:paraId="7FE2EEBE" w14:textId="77777777" w:rsidR="002D0293" w:rsidRDefault="002D0293" w:rsidP="002D0293">
      <w:pPr>
        <w:pStyle w:val="ListParagraph"/>
        <w:numPr>
          <w:ilvl w:val="2"/>
          <w:numId w:val="2"/>
        </w:numPr>
      </w:pPr>
      <w:r>
        <w:t>High standards + assurance + feedback</w:t>
      </w:r>
    </w:p>
    <w:p w14:paraId="3FEDF525" w14:textId="77777777" w:rsidR="002D0293" w:rsidRDefault="002D0293" w:rsidP="002D0293">
      <w:pPr>
        <w:pStyle w:val="ListParagraph"/>
        <w:numPr>
          <w:ilvl w:val="1"/>
          <w:numId w:val="2"/>
        </w:numPr>
      </w:pPr>
      <w:r>
        <w:t>Ask Students: which way of presenting feedback do you think was best?</w:t>
      </w:r>
    </w:p>
    <w:p w14:paraId="26E26BAD" w14:textId="77777777" w:rsidR="002D0293" w:rsidRDefault="002D0293" w:rsidP="002D0293">
      <w:pPr>
        <w:pStyle w:val="ListParagraph"/>
        <w:numPr>
          <w:ilvl w:val="1"/>
          <w:numId w:val="2"/>
        </w:numPr>
      </w:pPr>
      <w:r>
        <w:t>Share results: #4</w:t>
      </w:r>
      <w:r w:rsidR="00F676EF">
        <w:t xml:space="preserve"> is best</w:t>
      </w:r>
      <w:r>
        <w:t>.</w:t>
      </w:r>
    </w:p>
    <w:p w14:paraId="5749A084" w14:textId="77777777" w:rsidR="002D0293" w:rsidRPr="002D0293" w:rsidRDefault="002D0293" w:rsidP="002D0293">
      <w:pPr>
        <w:pStyle w:val="ListParagraph"/>
        <w:numPr>
          <w:ilvl w:val="1"/>
          <w:numId w:val="2"/>
        </w:numPr>
      </w:pPr>
      <w:r>
        <w:t xml:space="preserve">Connect to this class: </w:t>
      </w:r>
      <w:r w:rsidRPr="002D0293">
        <w:t>In this class, we have high standards, but everyone in this room can meet those standards. When we give feedback to each other, it will be to help our peers meet the standards of this class. It’s not because we want to criticize or point out flaws - it’s so we can all learn and improve.</w:t>
      </w:r>
    </w:p>
    <w:p w14:paraId="3E9FCB89" w14:textId="77777777" w:rsidR="002D0293" w:rsidRDefault="002D0293" w:rsidP="002D0293"/>
    <w:p w14:paraId="1350099C" w14:textId="77777777" w:rsidR="002D0293" w:rsidRDefault="002D0293" w:rsidP="002D0293">
      <w:r>
        <w:t>Mock Presentation</w:t>
      </w:r>
    </w:p>
    <w:p w14:paraId="008D5A0D" w14:textId="77777777" w:rsidR="002D0293" w:rsidRPr="00D644E7" w:rsidRDefault="002D0293" w:rsidP="00D644E7">
      <w:pPr>
        <w:pStyle w:val="ListParagraph"/>
        <w:numPr>
          <w:ilvl w:val="0"/>
          <w:numId w:val="5"/>
        </w:numPr>
        <w:ind w:left="720"/>
      </w:pPr>
      <w:r w:rsidRPr="00D644E7">
        <w:t xml:space="preserve">Give a mock presentation similar to the first presentation they will give when they do peer feedback in this class  </w:t>
      </w:r>
      <w:bookmarkStart w:id="0" w:name="_GoBack"/>
      <w:bookmarkEnd w:id="0"/>
    </w:p>
    <w:p w14:paraId="49C456ED" w14:textId="77777777" w:rsidR="002D0293" w:rsidRPr="00D644E7" w:rsidRDefault="002D0293" w:rsidP="00D644E7">
      <w:pPr>
        <w:pStyle w:val="ListParagraph"/>
        <w:numPr>
          <w:ilvl w:val="0"/>
          <w:numId w:val="5"/>
        </w:numPr>
        <w:ind w:left="720"/>
      </w:pPr>
      <w:r w:rsidRPr="00D644E7">
        <w:t xml:space="preserve">Let them practice giving me feedback </w:t>
      </w:r>
    </w:p>
    <w:p w14:paraId="0C479067" w14:textId="77777777" w:rsidR="002D0293" w:rsidRPr="00D644E7" w:rsidRDefault="002D0293" w:rsidP="00D644E7">
      <w:pPr>
        <w:pStyle w:val="ListParagraph"/>
        <w:numPr>
          <w:ilvl w:val="0"/>
          <w:numId w:val="5"/>
        </w:numPr>
        <w:ind w:left="720"/>
      </w:pPr>
      <w:r w:rsidRPr="00D644E7">
        <w:t>Give chances for them to revise their statements to make them more specific/actionable/justified</w:t>
      </w:r>
    </w:p>
    <w:p w14:paraId="307B773E" w14:textId="77777777" w:rsidR="002D0293" w:rsidRPr="00D644E7" w:rsidRDefault="002D0293" w:rsidP="00D644E7">
      <w:pPr>
        <w:pStyle w:val="ListParagraph"/>
        <w:numPr>
          <w:ilvl w:val="0"/>
          <w:numId w:val="5"/>
        </w:numPr>
        <w:ind w:left="720"/>
      </w:pPr>
      <w:r w:rsidRPr="00D644E7">
        <w:t xml:space="preserve">Discuss what types of questions elicit good feedback. </w:t>
      </w:r>
    </w:p>
    <w:sectPr w:rsidR="002D0293" w:rsidRPr="00D644E7" w:rsidSect="001C1283">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C00A1"/>
    <w:multiLevelType w:val="hybridMultilevel"/>
    <w:tmpl w:val="C2549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4709EC"/>
    <w:multiLevelType w:val="hybridMultilevel"/>
    <w:tmpl w:val="99A8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24647"/>
    <w:multiLevelType w:val="hybridMultilevel"/>
    <w:tmpl w:val="BDFE73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9D4C2B"/>
    <w:multiLevelType w:val="hybridMultilevel"/>
    <w:tmpl w:val="8EF6F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0631D0"/>
    <w:multiLevelType w:val="hybridMultilevel"/>
    <w:tmpl w:val="83FA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293"/>
    <w:rsid w:val="00115708"/>
    <w:rsid w:val="001C1283"/>
    <w:rsid w:val="002D0293"/>
    <w:rsid w:val="004C67B0"/>
    <w:rsid w:val="00D644E7"/>
    <w:rsid w:val="00F676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863D1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0293"/>
    <w:pPr>
      <w:ind w:left="720"/>
      <w:contextualSpacing/>
    </w:pPr>
  </w:style>
  <w:style w:type="paragraph" w:styleId="NormalWeb">
    <w:name w:val="Normal (Web)"/>
    <w:basedOn w:val="Normal"/>
    <w:uiPriority w:val="99"/>
    <w:semiHidden/>
    <w:unhideWhenUsed/>
    <w:rsid w:val="002D0293"/>
    <w:pPr>
      <w:spacing w:before="100" w:beforeAutospacing="1" w:after="100" w:afterAutospacing="1"/>
    </w:pPr>
    <w:rPr>
      <w:rFonts w:ascii="Times New Roman"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0293"/>
    <w:pPr>
      <w:ind w:left="720"/>
      <w:contextualSpacing/>
    </w:pPr>
  </w:style>
  <w:style w:type="paragraph" w:styleId="NormalWeb">
    <w:name w:val="Normal (Web)"/>
    <w:basedOn w:val="Normal"/>
    <w:uiPriority w:val="99"/>
    <w:semiHidden/>
    <w:unhideWhenUsed/>
    <w:rsid w:val="002D0293"/>
    <w:pPr>
      <w:spacing w:before="100" w:beforeAutospacing="1" w:after="100" w:afterAutospacing="1"/>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212680">
      <w:bodyDiv w:val="1"/>
      <w:marLeft w:val="0"/>
      <w:marRight w:val="0"/>
      <w:marTop w:val="0"/>
      <w:marBottom w:val="0"/>
      <w:divBdr>
        <w:top w:val="none" w:sz="0" w:space="0" w:color="auto"/>
        <w:left w:val="none" w:sz="0" w:space="0" w:color="auto"/>
        <w:bottom w:val="none" w:sz="0" w:space="0" w:color="auto"/>
        <w:right w:val="none" w:sz="0" w:space="0" w:color="auto"/>
      </w:divBdr>
    </w:div>
    <w:div w:id="16390667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273</Words>
  <Characters>1561</Characters>
  <Application>Microsoft Macintosh Word</Application>
  <DocSecurity>0</DocSecurity>
  <Lines>13</Lines>
  <Paragraphs>3</Paragraphs>
  <ScaleCrop>false</ScaleCrop>
  <Company/>
  <LinksUpToDate>false</LinksUpToDate>
  <CharactersWithSpaces>1831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Shannon</dc:creator>
  <cp:keywords/>
  <dc:description/>
  <cp:lastModifiedBy>Amy Shannon</cp:lastModifiedBy>
  <cp:revision>3</cp:revision>
  <dcterms:created xsi:type="dcterms:W3CDTF">2018-12-18T16:41:00Z</dcterms:created>
  <dcterms:modified xsi:type="dcterms:W3CDTF">2018-12-18T16:53:00Z</dcterms:modified>
</cp:coreProperties>
</file>